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E3" w:rsidRDefault="00331D2B" w:rsidP="00331D2B">
      <w:pPr>
        <w:pageBreakBefore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1D2B">
        <w:rPr>
          <w:rFonts w:ascii="Arial" w:hAnsi="Arial" w:cs="Arial"/>
          <w:b/>
          <w:color w:val="000000"/>
          <w:u w:val="single"/>
        </w:rPr>
        <w:t xml:space="preserve">Do zadania </w:t>
      </w:r>
      <w:r>
        <w:rPr>
          <w:rFonts w:ascii="Arial" w:hAnsi="Arial" w:cs="Arial"/>
          <w:b/>
          <w:color w:val="000000"/>
          <w:u w:val="single"/>
        </w:rPr>
        <w:t xml:space="preserve">nr </w:t>
      </w:r>
      <w:r w:rsidRPr="00331D2B">
        <w:rPr>
          <w:rFonts w:ascii="Arial" w:hAnsi="Arial" w:cs="Arial"/>
          <w:b/>
          <w:color w:val="000000"/>
          <w:u w:val="single"/>
        </w:rPr>
        <w:t>1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</w:t>
      </w:r>
      <w:r w:rsidR="00A16CE3">
        <w:rPr>
          <w:rFonts w:ascii="Arial" w:hAnsi="Arial" w:cs="Arial"/>
          <w:color w:val="000000"/>
        </w:rPr>
        <w:t xml:space="preserve">Załącznik Nr </w:t>
      </w:r>
      <w:r w:rsidR="00633F18">
        <w:rPr>
          <w:rFonts w:ascii="Arial" w:hAnsi="Arial" w:cs="Arial"/>
          <w:color w:val="000000"/>
          <w:highlight w:val="white"/>
        </w:rPr>
        <w:t>9</w:t>
      </w:r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Nazwa wykonawcy .................................................................................................</w:t>
      </w:r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Adres wykonawcy ................................................................................................</w:t>
      </w:r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Miejscowość 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Data .......................</w:t>
      </w:r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16CE3" w:rsidRP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A16CE3">
        <w:rPr>
          <w:rFonts w:ascii="Arial" w:hAnsi="Arial" w:cs="Arial"/>
          <w:b/>
          <w:bCs/>
          <w:color w:val="000000"/>
        </w:rPr>
        <w:t>WYKAZ OSÓB,</w:t>
      </w:r>
    </w:p>
    <w:p w:rsidR="00A16CE3" w:rsidRP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A16CE3" w:rsidRP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A16CE3">
        <w:rPr>
          <w:rFonts w:ascii="Arial" w:hAnsi="Arial" w:cs="Arial"/>
          <w:b/>
          <w:bCs/>
          <w:color w:val="000000"/>
        </w:rPr>
        <w:t>SKIEROWANYCH DO REALIZACJI ZAMÓWIENIA PUBLICZNEGO</w:t>
      </w:r>
    </w:p>
    <w:p w:rsidR="00A16CE3" w:rsidRP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W</w:t>
      </w:r>
      <w:r w:rsidRPr="00A16CE3">
        <w:rPr>
          <w:rFonts w:ascii="Arial" w:hAnsi="Arial" w:cs="Arial"/>
          <w:color w:val="000000"/>
        </w:rPr>
        <w:t xml:space="preserve">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</w:t>
      </w:r>
      <w:r w:rsidR="00506A2E">
        <w:rPr>
          <w:rFonts w:ascii="Arial" w:hAnsi="Arial" w:cs="Arial"/>
          <w:color w:val="000000"/>
        </w:rPr>
        <w:t xml:space="preserve">                            </w:t>
      </w:r>
      <w:bookmarkStart w:id="0" w:name="_GoBack"/>
      <w:bookmarkEnd w:id="0"/>
      <w:r w:rsidRPr="00A16CE3">
        <w:rPr>
          <w:rFonts w:ascii="Arial" w:hAnsi="Arial" w:cs="Arial"/>
          <w:color w:val="000000"/>
        </w:rPr>
        <w:t>o podstawie do dysponowania tymi osobami.</w:t>
      </w:r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0" w:type="auto"/>
        <w:jc w:val="center"/>
        <w:tblInd w:w="-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8"/>
        <w:gridCol w:w="2452"/>
        <w:gridCol w:w="1295"/>
        <w:gridCol w:w="1984"/>
        <w:gridCol w:w="2531"/>
      </w:tblGrid>
      <w:tr w:rsidR="00A16CE3" w:rsidTr="00A16CE3">
        <w:trPr>
          <w:jc w:val="center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CE3" w:rsidRPr="00A16CE3" w:rsidRDefault="00A16CE3" w:rsidP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16CE3"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CE3" w:rsidRPr="00A16CE3" w:rsidRDefault="00A16CE3" w:rsidP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16CE3">
              <w:rPr>
                <w:rFonts w:ascii="Arial" w:hAnsi="Arial" w:cs="Arial"/>
                <w:b/>
                <w:color w:val="000000"/>
              </w:rPr>
              <w:t>Imię i Nazwisko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CE3" w:rsidRPr="00A16CE3" w:rsidRDefault="00A16CE3" w:rsidP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16CE3">
              <w:rPr>
                <w:rFonts w:ascii="Arial" w:hAnsi="Arial" w:cs="Arial"/>
                <w:b/>
                <w:color w:val="000000"/>
              </w:rPr>
              <w:t>Tel. kontaktowe, fax.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CE3" w:rsidRPr="00A16CE3" w:rsidRDefault="00A16CE3" w:rsidP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16CE3">
              <w:rPr>
                <w:rFonts w:ascii="Arial" w:hAnsi="Arial" w:cs="Arial"/>
                <w:b/>
                <w:color w:val="000000"/>
              </w:rPr>
              <w:t>Kwalifikacje / Wykształcenie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CE3" w:rsidRPr="00A16CE3" w:rsidRDefault="00A16CE3" w:rsidP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16CE3">
              <w:rPr>
                <w:rFonts w:ascii="Arial" w:hAnsi="Arial" w:cs="Arial"/>
                <w:b/>
                <w:color w:val="000000"/>
              </w:rPr>
              <w:t>Zakres wykonywanych czynności</w:t>
            </w:r>
          </w:p>
        </w:tc>
      </w:tr>
      <w:tr w:rsidR="00A16CE3" w:rsidTr="00A16CE3">
        <w:trPr>
          <w:jc w:val="center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CE3" w:rsidRDefault="00A16CE3" w:rsidP="001857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CE3" w:rsidRDefault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E3" w:rsidRDefault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E3" w:rsidRDefault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E3" w:rsidRDefault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A16CE3" w:rsidTr="00A16CE3">
        <w:trPr>
          <w:jc w:val="center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CE3" w:rsidRDefault="00A16CE3" w:rsidP="001857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CE3" w:rsidRDefault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E3" w:rsidRDefault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E3" w:rsidRDefault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E3" w:rsidRDefault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A16CE3" w:rsidTr="00A16CE3">
        <w:trPr>
          <w:jc w:val="center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CE3" w:rsidRDefault="00A16CE3" w:rsidP="001857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CE3" w:rsidRDefault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E3" w:rsidRDefault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E3" w:rsidRDefault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E3" w:rsidRDefault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A16CE3" w:rsidTr="00A16CE3">
        <w:trPr>
          <w:jc w:val="center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CE3" w:rsidRDefault="00A16CE3" w:rsidP="001857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CE3" w:rsidRDefault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E3" w:rsidRDefault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E3" w:rsidRDefault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E3" w:rsidRDefault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A16CE3" w:rsidTr="00A16CE3">
        <w:trPr>
          <w:jc w:val="center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CE3" w:rsidRDefault="00A16CE3" w:rsidP="001857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CE3" w:rsidRDefault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E3" w:rsidRDefault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E3" w:rsidRDefault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E3" w:rsidRDefault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185748" w:rsidTr="00A16CE3">
        <w:trPr>
          <w:jc w:val="center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748" w:rsidRDefault="00185748" w:rsidP="001857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748" w:rsidRDefault="001857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48" w:rsidRDefault="001857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48" w:rsidRDefault="001857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48" w:rsidRDefault="001857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</w:rPr>
        <w:t>nformacja o podstawie do dysponowania tymi osobami:</w:t>
      </w:r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16CE3">
        <w:rPr>
          <w:rFonts w:ascii="Arial" w:hAnsi="Arial" w:cs="Arial"/>
          <w:color w:val="000000"/>
        </w:rPr>
        <w:t xml:space="preserve">Jeżeli wykonawca polega na zdolnościach lub sytuacji innych podmiotów na zasadach określonych w art. 22a ustawy </w:t>
      </w:r>
      <w:proofErr w:type="spellStart"/>
      <w:r w:rsidRPr="00A16CE3">
        <w:rPr>
          <w:rFonts w:ascii="Arial" w:hAnsi="Arial" w:cs="Arial"/>
          <w:color w:val="000000"/>
        </w:rPr>
        <w:t>Pzp</w:t>
      </w:r>
      <w:proofErr w:type="spellEnd"/>
      <w:r w:rsidRPr="00A16CE3">
        <w:rPr>
          <w:rFonts w:ascii="Arial" w:hAnsi="Arial" w:cs="Arial"/>
          <w:color w:val="000000"/>
        </w:rPr>
        <w:t xml:space="preserve"> obowiązują uregulowania pkt </w:t>
      </w:r>
      <w:r w:rsidRPr="00A16CE3">
        <w:rPr>
          <w:rFonts w:ascii="Arial" w:hAnsi="Arial" w:cs="Arial"/>
          <w:color w:val="000000"/>
          <w:highlight w:val="white"/>
        </w:rPr>
        <w:t>V.3</w:t>
      </w:r>
      <w:r w:rsidRPr="00A16CE3">
        <w:rPr>
          <w:rFonts w:ascii="Arial" w:hAnsi="Arial" w:cs="Arial"/>
          <w:color w:val="000000"/>
        </w:rPr>
        <w:t xml:space="preserve"> Specyfikacji istotnych warunków zamówienia.</w:t>
      </w:r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(data i czytelny podpis wykonawcy)</w:t>
      </w:r>
    </w:p>
    <w:p w:rsidR="00A16CE3" w:rsidRPr="00A16CE3" w:rsidRDefault="00A16CE3" w:rsidP="00A16CE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E0EC2" w:rsidRDefault="000E0EC2"/>
    <w:sectPr w:rsidR="000E0EC2" w:rsidSect="000E0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6CE3"/>
    <w:rsid w:val="00054350"/>
    <w:rsid w:val="000E0EC2"/>
    <w:rsid w:val="00185748"/>
    <w:rsid w:val="00331D2B"/>
    <w:rsid w:val="00506A2E"/>
    <w:rsid w:val="00633F18"/>
    <w:rsid w:val="007B1538"/>
    <w:rsid w:val="008D53FF"/>
    <w:rsid w:val="008F3F54"/>
    <w:rsid w:val="00987EE8"/>
    <w:rsid w:val="00A16CE3"/>
    <w:rsid w:val="00EC1799"/>
    <w:rsid w:val="00F6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CE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Adam</cp:lastModifiedBy>
  <cp:revision>11</cp:revision>
  <dcterms:created xsi:type="dcterms:W3CDTF">2017-09-22T06:28:00Z</dcterms:created>
  <dcterms:modified xsi:type="dcterms:W3CDTF">2017-10-04T11:35:00Z</dcterms:modified>
</cp:coreProperties>
</file>